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7CB2A" w14:textId="77777777" w:rsidR="00A13ADB" w:rsidRPr="00A13ADB" w:rsidRDefault="00A13ADB" w:rsidP="00A13ADB">
      <w:pPr>
        <w:pStyle w:val="Bodytext120"/>
        <w:shd w:val="clear" w:color="auto" w:fill="auto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>CERERE DE ÎNSCRIERE</w:t>
      </w:r>
    </w:p>
    <w:p w14:paraId="1AC0534B" w14:textId="77777777" w:rsid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selecţie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3AD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experţilor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posturile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vacante</w:t>
      </w:r>
      <w:proofErr w:type="spellEnd"/>
    </w:p>
    <w:p w14:paraId="069986F7" w14:textId="77777777" w:rsid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echipa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……………………………,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proiect</w:t>
      </w:r>
      <w:proofErr w:type="spellEnd"/>
    </w:p>
    <w:p w14:paraId="40C14E5D" w14:textId="2F795EA2" w:rsid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afara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organigramei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</w:p>
    <w:p w14:paraId="2CEF3114" w14:textId="77777777" w:rsid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anunţului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selecţie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r. ……..</w:t>
      </w:r>
    </w:p>
    <w:p w14:paraId="4B819D81" w14:textId="77777777" w:rsid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13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DB">
        <w:rPr>
          <w:rFonts w:ascii="Times New Roman" w:hAnsi="Times New Roman" w:cs="Times New Roman"/>
          <w:sz w:val="24"/>
          <w:szCs w:val="24"/>
        </w:rPr>
        <w:t>proiectu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„……………………”,</w:t>
      </w:r>
    </w:p>
    <w:p w14:paraId="34FC6AF8" w14:textId="45144469" w:rsidR="00A13ADB" w:rsidRPr="00A13ADB" w:rsidRDefault="00A13ADB" w:rsidP="00A13ADB">
      <w:pPr>
        <w:pStyle w:val="Bodytext40"/>
        <w:shd w:val="clear" w:color="auto" w:fill="auto"/>
        <w:spacing w:before="0" w:line="36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</w:rPr>
        <w:t>cod SMIS:</w:t>
      </w:r>
      <w:r>
        <w:rPr>
          <w:rFonts w:ascii="Times New Roman" w:hAnsi="Times New Roman" w:cs="Times New Roman"/>
          <w:sz w:val="24"/>
          <w:szCs w:val="24"/>
        </w:rPr>
        <w:t xml:space="preserve"> ……….</w:t>
      </w:r>
    </w:p>
    <w:p w14:paraId="1FD0713E" w14:textId="77777777" w:rsid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</w:p>
    <w:p w14:paraId="37BD2DE2" w14:textId="77777777" w:rsid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 xml:space="preserve">în cadrul (sub)activităţii </w:t>
      </w:r>
      <w:r>
        <w:rPr>
          <w:rFonts w:ascii="Times New Roman" w:hAnsi="Times New Roman" w:cs="Times New Roman"/>
          <w:sz w:val="24"/>
          <w:szCs w:val="24"/>
          <w:lang w:bidi="ro-RO"/>
        </w:rPr>
        <w:t>………………………………………………………..</w:t>
      </w:r>
    </w:p>
    <w:p w14:paraId="51CBB24E" w14:textId="508D11FD" w:rsidR="00A13ADB" w:rsidRPr="00A13ADB" w:rsidRDefault="00A13ADB" w:rsidP="00A13ADB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ro-RO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>postul vizat</w:t>
      </w:r>
      <w:r>
        <w:rPr>
          <w:rFonts w:ascii="Times New Roman" w:hAnsi="Times New Roman" w:cs="Times New Roman"/>
          <w:sz w:val="24"/>
          <w:szCs w:val="24"/>
          <w:lang w:bidi="ro-RO"/>
        </w:rPr>
        <w:t xml:space="preserve"> ……………………………………………………………………..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243"/>
        <w:gridCol w:w="7472"/>
      </w:tblGrid>
      <w:tr w:rsidR="00A13ADB" w14:paraId="6B12CC64" w14:textId="77777777" w:rsidTr="0034158D">
        <w:tc>
          <w:tcPr>
            <w:tcW w:w="9715" w:type="dxa"/>
            <w:gridSpan w:val="2"/>
          </w:tcPr>
          <w:p w14:paraId="4DB9C6F7" w14:textId="7A744FF4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DATE PERSONALE</w:t>
            </w:r>
          </w:p>
        </w:tc>
      </w:tr>
      <w:tr w:rsidR="00A13ADB" w14:paraId="6235978D" w14:textId="77777777" w:rsidTr="00A13ADB">
        <w:tc>
          <w:tcPr>
            <w:tcW w:w="2243" w:type="dxa"/>
          </w:tcPr>
          <w:p w14:paraId="4B38104A" w14:textId="16E0B79F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</w:p>
        </w:tc>
        <w:tc>
          <w:tcPr>
            <w:tcW w:w="7472" w:type="dxa"/>
          </w:tcPr>
          <w:p w14:paraId="40D5B961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516EA292" w14:textId="77777777" w:rsidTr="00A13ADB">
        <w:tc>
          <w:tcPr>
            <w:tcW w:w="2243" w:type="dxa"/>
          </w:tcPr>
          <w:p w14:paraId="3D03E9D8" w14:textId="4E842295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</w:p>
        </w:tc>
        <w:tc>
          <w:tcPr>
            <w:tcW w:w="7472" w:type="dxa"/>
          </w:tcPr>
          <w:p w14:paraId="5A2ED357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6371E11E" w14:textId="77777777" w:rsidTr="00A13ADB">
        <w:tc>
          <w:tcPr>
            <w:tcW w:w="2243" w:type="dxa"/>
          </w:tcPr>
          <w:p w14:paraId="1C5F9F72" w14:textId="4B58AE98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7472" w:type="dxa"/>
          </w:tcPr>
          <w:p w14:paraId="1B749B2D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056EDF1E" w14:textId="77777777" w:rsidTr="00A13ADB">
        <w:tc>
          <w:tcPr>
            <w:tcW w:w="2243" w:type="dxa"/>
          </w:tcPr>
          <w:p w14:paraId="22D61896" w14:textId="28C480D2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472" w:type="dxa"/>
          </w:tcPr>
          <w:p w14:paraId="0A7A006C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5828CF6C" w14:textId="77777777" w:rsidTr="008C0F88">
        <w:tc>
          <w:tcPr>
            <w:tcW w:w="9715" w:type="dxa"/>
            <w:gridSpan w:val="2"/>
          </w:tcPr>
          <w:p w14:paraId="0D543B76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DISPONIBILITATE DE A EFECTUA DEPLASĂRI ÎN ȚARĂ</w:t>
            </w:r>
          </w:p>
          <w:p w14:paraId="33456EAC" w14:textId="7777777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14:paraId="7DDB1104" w14:textId="457EAF28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A13ADB" w14:paraId="0885049C" w14:textId="77777777" w:rsidTr="00B10308">
        <w:tc>
          <w:tcPr>
            <w:tcW w:w="9715" w:type="dxa"/>
            <w:gridSpan w:val="2"/>
          </w:tcPr>
          <w:p w14:paraId="70D08CB9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DISPONIBILITATE</w:t>
            </w:r>
          </w:p>
          <w:p w14:paraId="676E5902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Sunt apt și disponibil să lucrez ca expert în perioadele menționate în declarația privind disponibilitatea (conform contractului care va fi semnat de părți)</w:t>
            </w:r>
          </w:p>
          <w:p w14:paraId="3525E56F" w14:textId="7777777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  <w:p w14:paraId="0E08F3FE" w14:textId="64E91717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</w:tr>
      <w:tr w:rsidR="00A13ADB" w14:paraId="3EFAC0CC" w14:textId="77777777" w:rsidTr="00A13ADB">
        <w:tc>
          <w:tcPr>
            <w:tcW w:w="2243" w:type="dxa"/>
          </w:tcPr>
          <w:p w14:paraId="720E8406" w14:textId="4C4F5FB1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completării</w:t>
            </w:r>
          </w:p>
        </w:tc>
        <w:tc>
          <w:tcPr>
            <w:tcW w:w="7472" w:type="dxa"/>
          </w:tcPr>
          <w:p w14:paraId="31EBD297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ADB" w14:paraId="45F3D888" w14:textId="77777777" w:rsidTr="00A13ADB">
        <w:trPr>
          <w:trHeight w:val="70"/>
        </w:trPr>
        <w:tc>
          <w:tcPr>
            <w:tcW w:w="2243" w:type="dxa"/>
          </w:tcPr>
          <w:p w14:paraId="34C33910" w14:textId="0D101AA1" w:rsidR="00A13ADB" w:rsidRPr="00A13ADB" w:rsidRDefault="00A13ADB" w:rsidP="00A13A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Semnătura</w:t>
            </w:r>
          </w:p>
        </w:tc>
        <w:tc>
          <w:tcPr>
            <w:tcW w:w="7472" w:type="dxa"/>
          </w:tcPr>
          <w:p w14:paraId="4070E451" w14:textId="77777777" w:rsidR="00A13ADB" w:rsidRPr="00A13ADB" w:rsidRDefault="00A13ADB" w:rsidP="00A13AD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F17B45" w14:textId="6B85B93E" w:rsidR="00D92619" w:rsidRDefault="00D92619" w:rsidP="00A13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06641" w14:textId="55334521" w:rsidR="00A13ADB" w:rsidRPr="00A13ADB" w:rsidRDefault="00A13ADB" w:rsidP="00A13A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DB">
        <w:rPr>
          <w:rFonts w:ascii="Times New Roman" w:hAnsi="Times New Roman" w:cs="Times New Roman"/>
          <w:sz w:val="24"/>
          <w:szCs w:val="24"/>
          <w:lang w:bidi="ro-RO"/>
        </w:rPr>
        <w:t>Fiecare candidat îşi asumă responsabilitatea declaraţiei disponibilităţii pentru perioada de angajare prevăzută în anunţul de selecţie.</w:t>
      </w:r>
    </w:p>
    <w:sectPr w:rsidR="00A13ADB" w:rsidRPr="00A13AD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D3F74" w14:textId="77777777" w:rsidR="008715EA" w:rsidRDefault="008715EA" w:rsidP="00A23EB9">
      <w:pPr>
        <w:spacing w:after="0" w:line="240" w:lineRule="auto"/>
      </w:pPr>
      <w:r>
        <w:separator/>
      </w:r>
    </w:p>
  </w:endnote>
  <w:endnote w:type="continuationSeparator" w:id="0">
    <w:p w14:paraId="4F31B241" w14:textId="77777777" w:rsidR="008715EA" w:rsidRDefault="008715EA" w:rsidP="00A2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EBE02" w14:textId="77777777" w:rsidR="008715EA" w:rsidRDefault="008715EA" w:rsidP="00A23EB9">
      <w:pPr>
        <w:spacing w:after="0" w:line="240" w:lineRule="auto"/>
      </w:pPr>
      <w:r>
        <w:separator/>
      </w:r>
    </w:p>
  </w:footnote>
  <w:footnote w:type="continuationSeparator" w:id="0">
    <w:p w14:paraId="2C911367" w14:textId="77777777" w:rsidR="008715EA" w:rsidRDefault="008715EA" w:rsidP="00A2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5A88" w14:textId="77777777" w:rsidR="00A23EB9" w:rsidRDefault="00A23EB9" w:rsidP="00A23EB9">
    <w:pPr>
      <w:pStyle w:val="Header"/>
      <w:ind w:firstLine="2880"/>
      <w:rPr>
        <w:rFonts w:ascii="Palatino Linotype" w:hAnsi="Palatino Linotype"/>
        <w:b/>
      </w:rPr>
    </w:pPr>
  </w:p>
  <w:p w14:paraId="3B16D259" w14:textId="77777777" w:rsidR="00A23EB9" w:rsidRDefault="00A23EB9" w:rsidP="00A23EB9">
    <w:pPr>
      <w:pStyle w:val="Header"/>
      <w:ind w:firstLine="2880"/>
      <w:rPr>
        <w:rFonts w:ascii="Palatino Linotype" w:hAnsi="Palatino Linotype"/>
        <w:b/>
      </w:rPr>
    </w:pPr>
  </w:p>
  <w:p w14:paraId="759069FC" w14:textId="77777777" w:rsidR="00A23EB9" w:rsidRPr="005B4853" w:rsidRDefault="00A23EB9" w:rsidP="00A23EB9">
    <w:pPr>
      <w:pStyle w:val="Header"/>
      <w:ind w:firstLine="2880"/>
      <w:rPr>
        <w:rFonts w:ascii="Palatino Linotype" w:hAnsi="Palatino Linotype"/>
        <w:b/>
      </w:rPr>
    </w:pPr>
    <w:r>
      <w:rPr>
        <w:rFonts w:ascii="Palatino Linotype" w:hAnsi="Palatino Linotype"/>
      </w:rPr>
      <w:object w:dxaOrig="1440" w:dyaOrig="1440" w14:anchorId="324C755C">
        <v:group id="_x0000_s1025" style="position:absolute;left:0;text-align:left;margin-left:18pt;margin-top:5.15pt;width:81pt;height:81pt;z-index:251658240" coordorigin="10829,10591" coordsize="226,221">
          <v:oval id="_x0000_s1026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1027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1027;mso-column-margin:2mm" inset="2.88pt,2.88pt,2.88pt,2.88pt">
              <w:txbxContent>
                <w:p w14:paraId="3A3F113B" w14:textId="77777777" w:rsidR="00A23EB9" w:rsidRDefault="00A23EB9" w:rsidP="00A23EB9"/>
                <w:p w14:paraId="2084D0DD" w14:textId="77777777" w:rsidR="00A23EB9" w:rsidRDefault="00A23EB9" w:rsidP="00A23EB9"/>
              </w:txbxContent>
            </v:textbox>
          </v:oval>
          <v:rect id="_x0000_s1028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1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10906;top:10674;width:72;height:48" o:cliptowrap="t">
            <v:imagedata r:id="rId2" o:title="32"/>
          </v:shape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10850;top:10612;width:186;height:148;mso-wrap-distance-left:2.88pt;mso-wrap-distance-top:2.88pt;mso-wrap-distance-right:2.88pt;mso-wrap-distance-bottom:2.88pt" adj="11009408" fillcolor="yellow" o:cliptowrap="t">
            <v:shadow color="#868686"/>
            <v:textpath style="font-family:&quot;Arial Black&quot;" fitshape="t" trim="t" string="COLEGIUL TEHNIC &quot;APULUM&quot;"/>
          </v:shape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31" type="#_x0000_t161" style="position:absolute;left:10910;top:10782;width:70;height:25;mso-wrap-distance-left:2.88pt;mso-wrap-distance-top:2.88pt;mso-wrap-distance-right:2.88pt;mso-wrap-distance-bottom:2.88pt" adj="2898" fillcolor="yellow" o:cliptowrap="t">
            <v:shadow color="#868686"/>
            <v:textpath style="font-family:&quot;Arial Black&quot;;font-size:16pt;v-text-kern:t" trim="t" fitpath="t" xscale="f" string="ALBA IULIA"/>
          </v:shape>
          <v:shape id="_x0000_s1032" type="#_x0000_t75" style="position:absolute;left:10867;top:10674;width:33;height:46;mso-wrap-edited:t" wrapcoords="-960 -450 -960 22206 22560 22206 22560 -450 -960 -450" o:clip="t" o:cliptowrap="t">
            <o:clippath o:v="m-960,-450r,22656l22560,22206r,-22656l-960,-450xe"/>
            <v:imagedata r:id="rId3" o:title="04_fill_buret_P5064166" blacklevel="1966f"/>
          </v:shape>
          <v:rect id="_x0000_s1033" style="position:absolute;left:10982;top:10674;width:38;height:46" o:preferrelative="t" filled="f" stroked="f" insetpen="t" o:cliptowrap="t">
            <v:imagedata r:id="rId4" o:title=""/>
            <v:path o:extrusionok="f"/>
            <o:lock v:ext="edit" aspectratio="t"/>
          </v:rect>
          <v:shape id="_x0000_s1034" type="#_x0000_t75" style="position:absolute;left:10946;top:10731;width:32;height:40" o:cliptowrap="t">
            <v:imagedata r:id="rId5" o:title="q_rdzjvy[1]"/>
          </v:shape>
          <v:shape id="_x0000_s1035" type="#_x0000_t75" style="position:absolute;left:10903;top:10731;width:31;height:40" o:cliptowrap="t">
            <v:imagedata r:id="rId6" o:title="umrjut21[1]" grayscale="t"/>
          </v:shape>
        </v:group>
        <o:OLEObject Type="Embed" ProgID="Word.Document.8" ShapeID="_x0000_s1032" DrawAspect="Content" ObjectID="_1793531549" r:id="rId7"/>
        <o:OLEObject Type="Embed" ProgID="PBrush" ShapeID="_x0000_s1033" DrawAspect="Content" ObjectID="_1793531550" r:id="rId8"/>
      </w:object>
    </w:r>
    <w:r w:rsidRPr="005B4853">
      <w:rPr>
        <w:rFonts w:ascii="Palatino Linotype" w:hAnsi="Palatino Linotype"/>
        <w:b/>
      </w:rPr>
      <w:t xml:space="preserve">MINISTERUL EDUCAȚIEI </w:t>
    </w:r>
  </w:p>
  <w:p w14:paraId="403ED797" w14:textId="77777777" w:rsidR="00A23EB9" w:rsidRPr="005B4853" w:rsidRDefault="00A23EB9" w:rsidP="00A23EB9">
    <w:pPr>
      <w:pStyle w:val="Header"/>
      <w:ind w:firstLine="288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Colegiul Tehnic „Apulum” Alba Iulia</w:t>
    </w:r>
  </w:p>
  <w:p w14:paraId="45E19D30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 xml:space="preserve">Str. Gheorghe Pop de Basești nr.2, cod 510215, jud. Alba </w:t>
    </w:r>
  </w:p>
  <w:p w14:paraId="7B581266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Cui 4562788</w:t>
    </w:r>
  </w:p>
  <w:p w14:paraId="7CC6DCB2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Tel./fax: 0258834102</w:t>
    </w:r>
  </w:p>
  <w:p w14:paraId="740D8C6D" w14:textId="77777777" w:rsidR="00A23EB9" w:rsidRPr="005B4853" w:rsidRDefault="00A23EB9" w:rsidP="00A23EB9">
    <w:pPr>
      <w:pStyle w:val="Header"/>
      <w:widowControl w:val="0"/>
      <w:tabs>
        <w:tab w:val="left" w:pos="4770"/>
      </w:tabs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>Web: aicta.ro</w:t>
    </w:r>
  </w:p>
  <w:p w14:paraId="46D123DD" w14:textId="77777777" w:rsidR="00A23EB9" w:rsidRPr="005B4853" w:rsidRDefault="00A23EB9" w:rsidP="00A23EB9">
    <w:pPr>
      <w:pStyle w:val="Header"/>
      <w:widowControl w:val="0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  <w:b/>
      </w:rPr>
      <w:t xml:space="preserve">Mail: </w:t>
    </w:r>
    <w:hyperlink r:id="rId9" w:history="1">
      <w:r w:rsidRPr="005B4853">
        <w:rPr>
          <w:rStyle w:val="Hyperlink"/>
          <w:rFonts w:ascii="Palatino Linotype" w:hAnsi="Palatino Linotype"/>
          <w:b/>
        </w:rPr>
        <w:t>office@eduaicta.ro</w:t>
      </w:r>
    </w:hyperlink>
  </w:p>
  <w:p w14:paraId="6059AF46" w14:textId="77777777" w:rsidR="00A23EB9" w:rsidRPr="00023982" w:rsidRDefault="00A23EB9" w:rsidP="00A23EB9">
    <w:pPr>
      <w:pStyle w:val="Header"/>
      <w:widowControl w:val="0"/>
      <w:spacing w:line="360" w:lineRule="auto"/>
      <w:ind w:left="2160" w:firstLine="720"/>
      <w:rPr>
        <w:rFonts w:ascii="Palatino Linotype" w:hAnsi="Palatino Linotype"/>
        <w:b/>
      </w:rPr>
    </w:pPr>
    <w:r w:rsidRPr="005B4853">
      <w:rPr>
        <w:rFonts w:ascii="Palatino Linotype" w:hAnsi="Palatino Linotype"/>
      </w:rPr>
      <w:tab/>
    </w:r>
  </w:p>
  <w:p w14:paraId="63B138DC" w14:textId="77777777" w:rsidR="00A23EB9" w:rsidRDefault="00A23E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71412"/>
    <w:multiLevelType w:val="hybridMultilevel"/>
    <w:tmpl w:val="E4B47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00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FF"/>
    <w:rsid w:val="001210FF"/>
    <w:rsid w:val="00351FE3"/>
    <w:rsid w:val="007808D0"/>
    <w:rsid w:val="008715EA"/>
    <w:rsid w:val="00A13ADB"/>
    <w:rsid w:val="00A23EB9"/>
    <w:rsid w:val="00A652A9"/>
    <w:rsid w:val="00D9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BE3E3B"/>
  <w15:chartTrackingRefBased/>
  <w15:docId w15:val="{D52E3CCE-BAC0-4A2A-8847-3C683689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">
    <w:name w:val="Body text (4)_"/>
    <w:basedOn w:val="DefaultParagraphFont"/>
    <w:link w:val="Bodytext40"/>
    <w:rsid w:val="00A13ADB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A13ADB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A13ADB"/>
    <w:pPr>
      <w:widowControl w:val="0"/>
      <w:shd w:val="clear" w:color="auto" w:fill="FFFFFF"/>
      <w:spacing w:before="300" w:after="0" w:line="0" w:lineRule="atLeast"/>
      <w:ind w:hanging="1820"/>
      <w:jc w:val="both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Bodytext120">
    <w:name w:val="Body text (12)"/>
    <w:basedOn w:val="Normal"/>
    <w:link w:val="Bodytext12"/>
    <w:rsid w:val="00A13ADB"/>
    <w:pPr>
      <w:widowControl w:val="0"/>
      <w:shd w:val="clear" w:color="auto" w:fill="FFFFFF"/>
      <w:spacing w:before="720" w:after="240" w:line="0" w:lineRule="atLeast"/>
      <w:jc w:val="center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1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3ADB"/>
    <w:pPr>
      <w:ind w:left="720"/>
      <w:contextualSpacing/>
    </w:pPr>
  </w:style>
  <w:style w:type="paragraph" w:styleId="Header">
    <w:name w:val="header"/>
    <w:aliases w:val="Char, Char"/>
    <w:basedOn w:val="Normal"/>
    <w:link w:val="HeaderChar"/>
    <w:unhideWhenUsed/>
    <w:rsid w:val="00A2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, Char Char"/>
    <w:basedOn w:val="DefaultParagraphFont"/>
    <w:link w:val="Header"/>
    <w:rsid w:val="00A23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2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EB9"/>
    <w:rPr>
      <w:lang w:val="ro-RO"/>
    </w:rPr>
  </w:style>
  <w:style w:type="character" w:styleId="Hyperlink">
    <w:name w:val="Hyperlink"/>
    <w:rsid w:val="00A23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image" Target="media/image3.emf"/><Relationship Id="rId7" Type="http://schemas.openxmlformats.org/officeDocument/2006/relationships/oleObject" Target="embeddings/Microsoft_Word_97_-_2003_Document.doc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png"/><Relationship Id="rId9" Type="http://schemas.openxmlformats.org/officeDocument/2006/relationships/hyperlink" Target="mailto:office@edu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Alecsandra Lupu</dc:creator>
  <cp:keywords/>
  <dc:description/>
  <cp:lastModifiedBy>Contabilitate</cp:lastModifiedBy>
  <cp:revision>2</cp:revision>
  <dcterms:created xsi:type="dcterms:W3CDTF">2024-11-19T12:26:00Z</dcterms:created>
  <dcterms:modified xsi:type="dcterms:W3CDTF">2024-11-19T12:26:00Z</dcterms:modified>
</cp:coreProperties>
</file>